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8849"/>
      </w:tblGrid>
      <w:tr w:rsidR="00DC6D9A" w:rsidTr="009A6F86">
        <w:trPr>
          <w:trHeight w:val="2112"/>
        </w:trPr>
        <w:tc>
          <w:tcPr>
            <w:tcW w:w="5413" w:type="dxa"/>
          </w:tcPr>
          <w:p w:rsidR="00DC6D9A" w:rsidRDefault="00DC6D9A" w:rsidP="008E082D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</w:tcPr>
          <w:p w:rsidR="009A6F86" w:rsidRPr="009A6F86" w:rsidRDefault="009A6F86" w:rsidP="009A6F86">
            <w:pPr>
              <w:spacing w:after="0" w:line="360" w:lineRule="auto"/>
              <w:ind w:left="29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9A6F86">
              <w:rPr>
                <w:rFonts w:ascii="Calibri" w:eastAsia="Calibri" w:hAnsi="Calibri"/>
                <w:sz w:val="28"/>
                <w:szCs w:val="28"/>
              </w:rPr>
              <w:t>Утверждено</w:t>
            </w:r>
          </w:p>
          <w:p w:rsidR="009A6F86" w:rsidRPr="009A6F86" w:rsidRDefault="009A6F86" w:rsidP="009A6F86">
            <w:pPr>
              <w:spacing w:after="0" w:line="360" w:lineRule="auto"/>
              <w:rPr>
                <w:rFonts w:ascii="Calibri" w:eastAsia="Calibri" w:hAnsi="Calibri"/>
                <w:sz w:val="28"/>
                <w:szCs w:val="28"/>
              </w:rPr>
            </w:pPr>
            <w:r w:rsidRPr="009A6F86">
              <w:rPr>
                <w:rFonts w:ascii="Calibri" w:eastAsia="Calibri" w:hAnsi="Calibri"/>
                <w:sz w:val="28"/>
                <w:szCs w:val="28"/>
              </w:rPr>
              <w:t xml:space="preserve">Главный эксперт: 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                  </w:t>
            </w:r>
            <w:r w:rsidRPr="009A6F86">
              <w:rPr>
                <w:rFonts w:ascii="Calibri" w:eastAsia="Calibri" w:hAnsi="Calibri"/>
                <w:sz w:val="28"/>
                <w:szCs w:val="28"/>
              </w:rPr>
              <w:t>/Красноперова Е.И./</w:t>
            </w:r>
          </w:p>
          <w:p w:rsidR="00DC6D9A" w:rsidRPr="009A6F86" w:rsidRDefault="00DC6D9A" w:rsidP="009A6F86">
            <w:pPr>
              <w:spacing w:after="0" w:line="360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DC6D9A" w:rsidRDefault="00DC6D9A" w:rsidP="00DC6D9A"/>
    <w:p w:rsidR="00DC6D9A" w:rsidRDefault="00DC6D9A" w:rsidP="00DC6D9A"/>
    <w:p w:rsidR="00DC6D9A" w:rsidRDefault="00DC6D9A" w:rsidP="00DC6D9A"/>
    <w:p w:rsidR="00DC6D9A" w:rsidRPr="00410311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DC6D9A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Кирпичная кладка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E14A1" w:rsidRDefault="002E14A1" w:rsidP="002E14A1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Регионального этапа Чемпионата по профессиональному мастерству «Профессионалы» и Чемпионата высоких технологий в Ярославской области </w:t>
      </w:r>
    </w:p>
    <w:p w:rsidR="00DC6D9A" w:rsidRPr="00F157FA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6D9A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6D9A" w:rsidRPr="00246F78" w:rsidRDefault="00DC6D9A" w:rsidP="0015446B">
      <w:pPr>
        <w:tabs>
          <w:tab w:val="left" w:pos="550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C6D9A" w:rsidRDefault="00DC6D9A" w:rsidP="00DC6D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6D9A" w:rsidRDefault="00DC6D9A" w:rsidP="00DC6D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6D9A" w:rsidRDefault="00246F78" w:rsidP="001544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DC6D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6A1C" w:rsidRDefault="00266A1C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A1C" w:rsidRDefault="009A6F86" w:rsidP="002D0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5162863"/>
            <wp:effectExtent l="0" t="0" r="0" b="0"/>
            <wp:docPr id="1" name="Рисунок 1" descr="C:\Users\Администратор\Desktop\Мои КД 24\План застройки площадки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КД 24\План застройки площадки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86" w:rsidRDefault="009A6F86" w:rsidP="00742A1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6F86" w:rsidSect="00266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A1" w:rsidRDefault="003879A1" w:rsidP="00742A12">
      <w:pPr>
        <w:spacing w:after="0" w:line="240" w:lineRule="auto"/>
      </w:pPr>
      <w:r>
        <w:separator/>
      </w:r>
    </w:p>
  </w:endnote>
  <w:endnote w:type="continuationSeparator" w:id="0">
    <w:p w:rsidR="003879A1" w:rsidRDefault="003879A1" w:rsidP="0074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A1" w:rsidRDefault="003879A1" w:rsidP="00742A12">
      <w:pPr>
        <w:spacing w:after="0" w:line="240" w:lineRule="auto"/>
      </w:pPr>
      <w:r>
        <w:separator/>
      </w:r>
    </w:p>
  </w:footnote>
  <w:footnote w:type="continuationSeparator" w:id="0">
    <w:p w:rsidR="003879A1" w:rsidRDefault="003879A1" w:rsidP="00742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E4F"/>
    <w:rsid w:val="00030994"/>
    <w:rsid w:val="00033E6D"/>
    <w:rsid w:val="00105A1F"/>
    <w:rsid w:val="0015195C"/>
    <w:rsid w:val="0015446B"/>
    <w:rsid w:val="00233F25"/>
    <w:rsid w:val="00246F78"/>
    <w:rsid w:val="00266A1C"/>
    <w:rsid w:val="00281B4E"/>
    <w:rsid w:val="00284133"/>
    <w:rsid w:val="002C22A5"/>
    <w:rsid w:val="002D066A"/>
    <w:rsid w:val="002E14A1"/>
    <w:rsid w:val="003879A1"/>
    <w:rsid w:val="003C3532"/>
    <w:rsid w:val="0059741E"/>
    <w:rsid w:val="006735AC"/>
    <w:rsid w:val="007072AF"/>
    <w:rsid w:val="00742A12"/>
    <w:rsid w:val="00821831"/>
    <w:rsid w:val="008A7F75"/>
    <w:rsid w:val="008B5A8D"/>
    <w:rsid w:val="009A6108"/>
    <w:rsid w:val="009A6F86"/>
    <w:rsid w:val="00AA29C1"/>
    <w:rsid w:val="00AC6187"/>
    <w:rsid w:val="00AE4C1B"/>
    <w:rsid w:val="00BF0DED"/>
    <w:rsid w:val="00C37E4F"/>
    <w:rsid w:val="00C93EDE"/>
    <w:rsid w:val="00CC461F"/>
    <w:rsid w:val="00D07661"/>
    <w:rsid w:val="00D37779"/>
    <w:rsid w:val="00D661D3"/>
    <w:rsid w:val="00D87FF3"/>
    <w:rsid w:val="00DC6D9A"/>
    <w:rsid w:val="00DF6FE4"/>
    <w:rsid w:val="00E803CB"/>
    <w:rsid w:val="00F157F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A12"/>
  </w:style>
  <w:style w:type="paragraph" w:styleId="a7">
    <w:name w:val="footer"/>
    <w:basedOn w:val="a"/>
    <w:link w:val="a8"/>
    <w:uiPriority w:val="99"/>
    <w:unhideWhenUsed/>
    <w:rsid w:val="0074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A12"/>
  </w:style>
  <w:style w:type="table" w:styleId="a9">
    <w:name w:val="Table Grid"/>
    <w:basedOn w:val="a1"/>
    <w:uiPriority w:val="39"/>
    <w:rsid w:val="0023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DC6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C6D9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красноперовы</cp:lastModifiedBy>
  <cp:revision>29</cp:revision>
  <cp:lastPrinted>2023-10-26T07:04:00Z</cp:lastPrinted>
  <dcterms:created xsi:type="dcterms:W3CDTF">2023-01-15T08:12:00Z</dcterms:created>
  <dcterms:modified xsi:type="dcterms:W3CDTF">2025-01-23T16:33:00Z</dcterms:modified>
</cp:coreProperties>
</file>